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090163">
        <w:rPr>
          <w:rFonts w:ascii="Arial" w:hAnsi="Arial" w:cs="Arial"/>
          <w:b/>
          <w:u w:val="single"/>
        </w:rPr>
        <w:t>98/2022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F924C1">
        <w:rPr>
          <w:rFonts w:ascii="Arial" w:hAnsi="Arial" w:cs="Arial"/>
          <w:b/>
          <w:bCs/>
        </w:rPr>
        <w:t>RAFAELA LOPES DA SILVA</w:t>
      </w:r>
    </w:p>
    <w:p w:rsidR="00F924C1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F924C1">
        <w:rPr>
          <w:rFonts w:ascii="Arial" w:hAnsi="Arial" w:cs="Arial"/>
          <w:b/>
          <w:bCs/>
        </w:rPr>
        <w:t>MG-19.869.375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924C1">
        <w:rPr>
          <w:rFonts w:ascii="Arial" w:hAnsi="Arial" w:cs="Arial"/>
          <w:b/>
        </w:rPr>
        <w:t>134.030.246-28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F924C1" w:rsidTr="00A9336F">
        <w:tc>
          <w:tcPr>
            <w:tcW w:w="987" w:type="dxa"/>
          </w:tcPr>
          <w:p w:rsidR="00F924C1" w:rsidRDefault="006645FF" w:rsidP="006645FF">
            <w:pPr>
              <w:pStyle w:val="SemEspaamen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  <w:p w:rsidR="006645FF" w:rsidRPr="00F735BF" w:rsidRDefault="006645FF" w:rsidP="006645F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5" w:type="dxa"/>
          </w:tcPr>
          <w:p w:rsidR="00F924C1" w:rsidRPr="00F735BF" w:rsidRDefault="00F924C1" w:rsidP="00F924C1">
            <w:pPr>
              <w:pStyle w:val="SemEspaamento"/>
            </w:pPr>
            <w:r w:rsidRPr="00F735BF">
              <w:t>CREDENCIAMENTO HELENO LOYOLA</w:t>
            </w:r>
          </w:p>
          <w:p w:rsidR="00F924C1" w:rsidRPr="00E77A0B" w:rsidRDefault="00F924C1" w:rsidP="00F924C1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RAFAELA LOPES DA SILVA</w:t>
            </w:r>
          </w:p>
          <w:p w:rsidR="00F924C1" w:rsidRPr="00F735BF" w:rsidRDefault="00F924C1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F924C1" w:rsidRDefault="00F924C1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F924C1" w:rsidRDefault="00F924C1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924C1" w:rsidRPr="002D0FBE" w:rsidRDefault="00F924C1" w:rsidP="00F924C1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RAFAELA LOPES DA SILVA</w:t>
      </w:r>
    </w:p>
    <w:p w:rsidR="00F924C1" w:rsidRPr="005A66F2" w:rsidRDefault="00F924C1" w:rsidP="00F924C1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MG-19.869.375</w:t>
      </w:r>
    </w:p>
    <w:p w:rsidR="00F924C1" w:rsidRPr="0030012A" w:rsidRDefault="00F924C1" w:rsidP="00F924C1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134.030.246-28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6D" w:rsidRDefault="00E07A6D" w:rsidP="00BA1F67">
      <w:r>
        <w:separator/>
      </w:r>
    </w:p>
  </w:endnote>
  <w:endnote w:type="continuationSeparator" w:id="0">
    <w:p w:rsidR="00E07A6D" w:rsidRDefault="00E07A6D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6D" w:rsidRDefault="00E07A6D" w:rsidP="00BA1F67">
      <w:r>
        <w:separator/>
      </w:r>
    </w:p>
  </w:footnote>
  <w:footnote w:type="continuationSeparator" w:id="0">
    <w:p w:rsidR="00E07A6D" w:rsidRDefault="00E07A6D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09016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489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90163"/>
    <w:rsid w:val="000B3ED8"/>
    <w:rsid w:val="000E7E5B"/>
    <w:rsid w:val="0023291F"/>
    <w:rsid w:val="00265D7B"/>
    <w:rsid w:val="00362710"/>
    <w:rsid w:val="00384577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6645FF"/>
    <w:rsid w:val="00712E77"/>
    <w:rsid w:val="00753662"/>
    <w:rsid w:val="007B041D"/>
    <w:rsid w:val="00903BC5"/>
    <w:rsid w:val="009167BF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07A6D"/>
    <w:rsid w:val="00E27661"/>
    <w:rsid w:val="00E77A0B"/>
    <w:rsid w:val="00F5396F"/>
    <w:rsid w:val="00F66D60"/>
    <w:rsid w:val="00F735BF"/>
    <w:rsid w:val="00F924C1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D71E93-D489-4566-8879-EA465A21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1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1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2022-02-08T10:42:00Z</cp:lastPrinted>
  <dcterms:created xsi:type="dcterms:W3CDTF">2022-02-07T19:30:00Z</dcterms:created>
  <dcterms:modified xsi:type="dcterms:W3CDTF">2022-02-08T10:42:00Z</dcterms:modified>
</cp:coreProperties>
</file>